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B8" w:rsidRPr="00823C7B" w:rsidRDefault="005A26B8" w:rsidP="005A26B8">
      <w:pPr>
        <w:jc w:val="center"/>
      </w:pPr>
      <w:r w:rsidRPr="00823C7B">
        <w:rPr>
          <w:bCs/>
          <w:noProof/>
        </w:rPr>
        <w:drawing>
          <wp:inline distT="0" distB="0" distL="0" distR="0" wp14:anchorId="62C0CF75" wp14:editId="19E3A2FC">
            <wp:extent cx="581660" cy="718820"/>
            <wp:effectExtent l="19050" t="0" r="889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B8" w:rsidRPr="00823C7B" w:rsidRDefault="005A26B8" w:rsidP="005A26B8">
      <w:pPr>
        <w:jc w:val="center"/>
      </w:pPr>
    </w:p>
    <w:p w:rsidR="005A26B8" w:rsidRPr="00823C7B" w:rsidRDefault="005A26B8" w:rsidP="005A26B8">
      <w:pPr>
        <w:jc w:val="center"/>
      </w:pPr>
      <w:r w:rsidRPr="00823C7B">
        <w:t>АДМИНИСТРАЦИЯ</w:t>
      </w:r>
    </w:p>
    <w:p w:rsidR="005A26B8" w:rsidRPr="00823C7B" w:rsidRDefault="005A26B8" w:rsidP="005A26B8">
      <w:pPr>
        <w:jc w:val="center"/>
      </w:pPr>
      <w:r w:rsidRPr="00823C7B">
        <w:t>ХАСАНСКОГО МУНИЦИПАЛЬНОГО РАЙОНА</w:t>
      </w:r>
    </w:p>
    <w:p w:rsidR="005A26B8" w:rsidRPr="00823C7B" w:rsidRDefault="005A26B8" w:rsidP="005A26B8">
      <w:pPr>
        <w:jc w:val="center"/>
      </w:pPr>
    </w:p>
    <w:p w:rsidR="005A26B8" w:rsidRPr="00823C7B" w:rsidRDefault="005A26B8" w:rsidP="005A26B8">
      <w:pPr>
        <w:jc w:val="center"/>
        <w:rPr>
          <w:rFonts w:ascii="Arial" w:hAnsi="Arial"/>
          <w:sz w:val="32"/>
        </w:rPr>
      </w:pPr>
      <w:r w:rsidRPr="00823C7B">
        <w:rPr>
          <w:rFonts w:ascii="Arial" w:hAnsi="Arial"/>
          <w:sz w:val="32"/>
        </w:rPr>
        <w:t>ПОСТАНОВЛЕНИЕ</w:t>
      </w:r>
    </w:p>
    <w:p w:rsidR="003D3617" w:rsidRPr="00823C7B" w:rsidRDefault="003D3617" w:rsidP="005A26B8">
      <w:pPr>
        <w:jc w:val="center"/>
      </w:pPr>
    </w:p>
    <w:p w:rsidR="005A26B8" w:rsidRPr="00823C7B" w:rsidRDefault="005A26B8" w:rsidP="005A26B8">
      <w:pPr>
        <w:jc w:val="center"/>
      </w:pPr>
      <w:proofErr w:type="spellStart"/>
      <w:r w:rsidRPr="00823C7B">
        <w:t>пгт</w:t>
      </w:r>
      <w:proofErr w:type="spellEnd"/>
      <w:r w:rsidRPr="00823C7B">
        <w:t xml:space="preserve"> Славянка</w:t>
      </w:r>
    </w:p>
    <w:p w:rsidR="006237DC" w:rsidRPr="00823C7B" w:rsidRDefault="006237DC" w:rsidP="006237DC">
      <w:pPr>
        <w:jc w:val="both"/>
      </w:pPr>
    </w:p>
    <w:p w:rsidR="006237DC" w:rsidRPr="00823C7B" w:rsidRDefault="006237DC" w:rsidP="00A45E1D"/>
    <w:p w:rsidR="006237DC" w:rsidRPr="00823C7B" w:rsidRDefault="00A45E1D" w:rsidP="006237DC">
      <w:pPr>
        <w:jc w:val="both"/>
        <w:rPr>
          <w:sz w:val="28"/>
          <w:szCs w:val="28"/>
        </w:rPr>
      </w:pPr>
      <w:r w:rsidRPr="00823C7B">
        <w:rPr>
          <w:sz w:val="28"/>
          <w:szCs w:val="28"/>
        </w:rPr>
        <w:t>«</w:t>
      </w:r>
      <w:r w:rsidR="00944692">
        <w:rPr>
          <w:sz w:val="28"/>
          <w:szCs w:val="28"/>
        </w:rPr>
        <w:t>19</w:t>
      </w:r>
      <w:r w:rsidRPr="00823C7B">
        <w:rPr>
          <w:sz w:val="28"/>
          <w:szCs w:val="28"/>
        </w:rPr>
        <w:t xml:space="preserve">» </w:t>
      </w:r>
      <w:r w:rsidR="0019391F">
        <w:rPr>
          <w:sz w:val="28"/>
          <w:szCs w:val="28"/>
        </w:rPr>
        <w:t>мая</w:t>
      </w:r>
      <w:r w:rsidR="008B2122" w:rsidRPr="00823C7B">
        <w:rPr>
          <w:sz w:val="28"/>
          <w:szCs w:val="28"/>
        </w:rPr>
        <w:t xml:space="preserve"> </w:t>
      </w:r>
      <w:r w:rsidR="0045603A" w:rsidRPr="00823C7B">
        <w:rPr>
          <w:sz w:val="28"/>
          <w:szCs w:val="28"/>
        </w:rPr>
        <w:t>20</w:t>
      </w:r>
      <w:r w:rsidR="00297CD3" w:rsidRPr="00823C7B">
        <w:rPr>
          <w:sz w:val="28"/>
          <w:szCs w:val="28"/>
        </w:rPr>
        <w:t>2</w:t>
      </w:r>
      <w:r w:rsidR="0019391F">
        <w:rPr>
          <w:sz w:val="28"/>
          <w:szCs w:val="28"/>
        </w:rPr>
        <w:t>2</w:t>
      </w:r>
      <w:r w:rsidR="0045603A" w:rsidRPr="00823C7B">
        <w:rPr>
          <w:sz w:val="28"/>
          <w:szCs w:val="28"/>
        </w:rPr>
        <w:t xml:space="preserve"> г.</w:t>
      </w:r>
      <w:r w:rsidR="006237DC" w:rsidRPr="00823C7B">
        <w:rPr>
          <w:sz w:val="28"/>
          <w:szCs w:val="28"/>
        </w:rPr>
        <w:tab/>
      </w:r>
      <w:r w:rsidR="006237DC" w:rsidRPr="00823C7B">
        <w:rPr>
          <w:sz w:val="28"/>
          <w:szCs w:val="28"/>
        </w:rPr>
        <w:tab/>
      </w:r>
      <w:r w:rsidR="006237DC" w:rsidRPr="00823C7B">
        <w:rPr>
          <w:sz w:val="28"/>
          <w:szCs w:val="28"/>
        </w:rPr>
        <w:tab/>
      </w:r>
      <w:r w:rsidR="006237DC" w:rsidRPr="00823C7B">
        <w:rPr>
          <w:sz w:val="28"/>
          <w:szCs w:val="28"/>
        </w:rPr>
        <w:tab/>
      </w:r>
      <w:r w:rsidR="006237DC" w:rsidRPr="00823C7B">
        <w:rPr>
          <w:sz w:val="28"/>
          <w:szCs w:val="28"/>
        </w:rPr>
        <w:tab/>
      </w:r>
      <w:r w:rsidR="005E4D2C" w:rsidRPr="00823C7B">
        <w:rPr>
          <w:sz w:val="28"/>
          <w:szCs w:val="28"/>
        </w:rPr>
        <w:tab/>
      </w:r>
      <w:r w:rsidR="001F2779" w:rsidRPr="00823C7B">
        <w:rPr>
          <w:sz w:val="28"/>
          <w:szCs w:val="28"/>
        </w:rPr>
        <w:tab/>
      </w:r>
      <w:r w:rsidR="001F2779" w:rsidRPr="00823C7B">
        <w:rPr>
          <w:sz w:val="28"/>
          <w:szCs w:val="28"/>
        </w:rPr>
        <w:tab/>
      </w:r>
      <w:r w:rsidR="001F2779" w:rsidRPr="00823C7B">
        <w:rPr>
          <w:sz w:val="28"/>
          <w:szCs w:val="28"/>
        </w:rPr>
        <w:tab/>
      </w:r>
      <w:r w:rsidR="008B2122" w:rsidRPr="00823C7B">
        <w:rPr>
          <w:sz w:val="28"/>
          <w:szCs w:val="28"/>
        </w:rPr>
        <w:tab/>
      </w:r>
      <w:r w:rsidR="0031288C">
        <w:rPr>
          <w:sz w:val="28"/>
          <w:szCs w:val="28"/>
        </w:rPr>
        <w:t xml:space="preserve">    </w:t>
      </w:r>
      <w:r w:rsidR="006237DC" w:rsidRPr="00823C7B">
        <w:rPr>
          <w:sz w:val="28"/>
          <w:szCs w:val="28"/>
        </w:rPr>
        <w:t xml:space="preserve">№ </w:t>
      </w:r>
      <w:r w:rsidR="00944692">
        <w:rPr>
          <w:sz w:val="28"/>
          <w:szCs w:val="28"/>
        </w:rPr>
        <w:t>299</w:t>
      </w:r>
      <w:r w:rsidR="0045603A" w:rsidRPr="00823C7B">
        <w:rPr>
          <w:sz w:val="28"/>
          <w:szCs w:val="28"/>
        </w:rPr>
        <w:t>-па</w:t>
      </w:r>
    </w:p>
    <w:p w:rsidR="006237DC" w:rsidRPr="00823C7B" w:rsidRDefault="006237DC" w:rsidP="006237DC">
      <w:pPr>
        <w:jc w:val="both"/>
      </w:pPr>
    </w:p>
    <w:p w:rsidR="006237DC" w:rsidRPr="00823C7B" w:rsidRDefault="006237DC" w:rsidP="006237DC">
      <w:pPr>
        <w:jc w:val="both"/>
      </w:pPr>
    </w:p>
    <w:p w:rsidR="00435609" w:rsidRPr="00823C7B" w:rsidRDefault="00161FC9" w:rsidP="00BD3937">
      <w:pPr>
        <w:tabs>
          <w:tab w:val="left" w:pos="17436"/>
        </w:tabs>
        <w:ind w:right="4818"/>
        <w:jc w:val="both"/>
        <w:rPr>
          <w:sz w:val="28"/>
          <w:szCs w:val="28"/>
        </w:rPr>
      </w:pPr>
      <w:r w:rsidRPr="00823C7B">
        <w:rPr>
          <w:sz w:val="28"/>
          <w:szCs w:val="28"/>
        </w:rPr>
        <w:t>О внесении изменений</w:t>
      </w:r>
      <w:r w:rsidR="00BD3937">
        <w:rPr>
          <w:sz w:val="28"/>
          <w:szCs w:val="28"/>
        </w:rPr>
        <w:t xml:space="preserve"> </w:t>
      </w:r>
      <w:r w:rsidRPr="00823C7B">
        <w:rPr>
          <w:sz w:val="28"/>
          <w:szCs w:val="28"/>
        </w:rPr>
        <w:t>в постановление администрации Хасанского муниципального района от 23 января 2020 года № 40-па «</w:t>
      </w:r>
      <w:r w:rsidR="00435609" w:rsidRPr="00823C7B">
        <w:rPr>
          <w:sz w:val="28"/>
          <w:szCs w:val="28"/>
        </w:rPr>
        <w:t>О</w:t>
      </w:r>
      <w:r w:rsidR="00820A39" w:rsidRPr="00823C7B">
        <w:rPr>
          <w:sz w:val="28"/>
          <w:szCs w:val="28"/>
        </w:rPr>
        <w:t>б</w:t>
      </w:r>
      <w:r w:rsidRPr="00823C7B">
        <w:rPr>
          <w:sz w:val="28"/>
          <w:szCs w:val="28"/>
        </w:rPr>
        <w:t> </w:t>
      </w:r>
      <w:r w:rsidR="00820A39" w:rsidRPr="00823C7B">
        <w:rPr>
          <w:sz w:val="28"/>
          <w:szCs w:val="28"/>
        </w:rPr>
        <w:t>утверждении муниципальной</w:t>
      </w:r>
      <w:r w:rsidR="00435609" w:rsidRPr="00823C7B">
        <w:rPr>
          <w:sz w:val="28"/>
          <w:szCs w:val="28"/>
        </w:rPr>
        <w:t xml:space="preserve"> </w:t>
      </w:r>
      <w:r w:rsidR="00820A39" w:rsidRPr="00823C7B">
        <w:rPr>
          <w:sz w:val="28"/>
          <w:szCs w:val="28"/>
        </w:rPr>
        <w:t>программы «</w:t>
      </w:r>
      <w:r w:rsidR="00242CAE" w:rsidRPr="00823C7B">
        <w:rPr>
          <w:sz w:val="28"/>
          <w:szCs w:val="28"/>
        </w:rPr>
        <w:t xml:space="preserve">Информатизация и обеспечение информационной безопасности администрации </w:t>
      </w:r>
      <w:r w:rsidR="00435609" w:rsidRPr="00823C7B">
        <w:rPr>
          <w:sz w:val="28"/>
          <w:szCs w:val="28"/>
        </w:rPr>
        <w:t>Хасанского</w:t>
      </w:r>
      <w:r w:rsidR="00242CAE" w:rsidRPr="00823C7B">
        <w:rPr>
          <w:sz w:val="28"/>
          <w:szCs w:val="28"/>
        </w:rPr>
        <w:t> </w:t>
      </w:r>
      <w:r w:rsidR="00820A39" w:rsidRPr="00823C7B">
        <w:rPr>
          <w:sz w:val="28"/>
          <w:szCs w:val="28"/>
        </w:rPr>
        <w:t>муниципального района»</w:t>
      </w:r>
      <w:r w:rsidR="00242CAE" w:rsidRPr="00823C7B">
        <w:rPr>
          <w:sz w:val="28"/>
          <w:szCs w:val="28"/>
        </w:rPr>
        <w:t xml:space="preserve"> </w:t>
      </w:r>
      <w:r w:rsidR="00820A39" w:rsidRPr="00823C7B">
        <w:rPr>
          <w:sz w:val="28"/>
          <w:szCs w:val="28"/>
        </w:rPr>
        <w:t>на</w:t>
      </w:r>
      <w:r w:rsidR="00435609" w:rsidRPr="00823C7B">
        <w:rPr>
          <w:sz w:val="28"/>
          <w:szCs w:val="28"/>
        </w:rPr>
        <w:t xml:space="preserve"> 20</w:t>
      </w:r>
      <w:r w:rsidR="00242CAE" w:rsidRPr="00823C7B">
        <w:rPr>
          <w:sz w:val="28"/>
          <w:szCs w:val="28"/>
        </w:rPr>
        <w:t>20</w:t>
      </w:r>
      <w:r w:rsidR="00820A39" w:rsidRPr="00823C7B">
        <w:rPr>
          <w:sz w:val="28"/>
          <w:szCs w:val="28"/>
        </w:rPr>
        <w:t xml:space="preserve"> - 20</w:t>
      </w:r>
      <w:r w:rsidR="006F15E2" w:rsidRPr="00823C7B">
        <w:rPr>
          <w:sz w:val="28"/>
          <w:szCs w:val="28"/>
        </w:rPr>
        <w:t>2</w:t>
      </w:r>
      <w:r w:rsidR="00242CAE" w:rsidRPr="00823C7B">
        <w:rPr>
          <w:sz w:val="28"/>
          <w:szCs w:val="28"/>
        </w:rPr>
        <w:t>2</w:t>
      </w:r>
      <w:r w:rsidR="00435609" w:rsidRPr="00823C7B">
        <w:rPr>
          <w:sz w:val="28"/>
          <w:szCs w:val="28"/>
        </w:rPr>
        <w:t xml:space="preserve"> год</w:t>
      </w:r>
      <w:r w:rsidR="00820A39" w:rsidRPr="00823C7B">
        <w:rPr>
          <w:sz w:val="28"/>
          <w:szCs w:val="28"/>
        </w:rPr>
        <w:t>ы</w:t>
      </w:r>
      <w:r w:rsidR="0031288C">
        <w:rPr>
          <w:sz w:val="28"/>
          <w:szCs w:val="28"/>
        </w:rPr>
        <w:t>»</w:t>
      </w:r>
    </w:p>
    <w:p w:rsidR="006237DC" w:rsidRPr="00823C7B" w:rsidRDefault="006237DC" w:rsidP="00500CDF">
      <w:pPr>
        <w:tabs>
          <w:tab w:val="left" w:pos="17436"/>
        </w:tabs>
        <w:spacing w:line="360" w:lineRule="auto"/>
        <w:rPr>
          <w:sz w:val="26"/>
          <w:szCs w:val="26"/>
        </w:rPr>
      </w:pPr>
    </w:p>
    <w:p w:rsidR="00A45E1D" w:rsidRPr="006E6870" w:rsidRDefault="00DB4D68" w:rsidP="00757765">
      <w:pPr>
        <w:tabs>
          <w:tab w:val="left" w:pos="17436"/>
        </w:tabs>
        <w:spacing w:line="360" w:lineRule="auto"/>
        <w:ind w:firstLine="720"/>
        <w:jc w:val="both"/>
        <w:rPr>
          <w:sz w:val="28"/>
          <w:szCs w:val="28"/>
        </w:rPr>
      </w:pPr>
      <w:r w:rsidRPr="00DB4D68">
        <w:rPr>
          <w:sz w:val="28"/>
          <w:szCs w:val="28"/>
        </w:rPr>
        <w:t>В соответствии со статьей 179 Бюджетного Кодекса Российской Федерации, руководствуясь Уставом Хасанского муниципального района,</w:t>
      </w:r>
      <w:r>
        <w:rPr>
          <w:sz w:val="28"/>
          <w:szCs w:val="28"/>
        </w:rPr>
        <w:t xml:space="preserve"> </w:t>
      </w:r>
      <w:r w:rsidRPr="00DB4D68">
        <w:rPr>
          <w:sz w:val="28"/>
          <w:szCs w:val="28"/>
        </w:rPr>
        <w:t xml:space="preserve">Порядком разработки, реализации и оценки эффективности муниципальных </w:t>
      </w:r>
      <w:r w:rsidRPr="006E6870">
        <w:rPr>
          <w:sz w:val="28"/>
          <w:szCs w:val="28"/>
        </w:rPr>
        <w:t>программ Хасанского муниципального района, утверждённым постановлением администрации Хасанского муниципального района от 6 июня 2014 года № 669-па, администрация Хасанского муниципального района</w:t>
      </w:r>
    </w:p>
    <w:p w:rsidR="006237DC" w:rsidRPr="006E6870" w:rsidRDefault="006237DC" w:rsidP="00757765">
      <w:pPr>
        <w:tabs>
          <w:tab w:val="left" w:pos="17436"/>
        </w:tabs>
        <w:spacing w:before="120" w:after="120" w:line="360" w:lineRule="auto"/>
        <w:jc w:val="both"/>
        <w:rPr>
          <w:sz w:val="28"/>
          <w:szCs w:val="28"/>
        </w:rPr>
      </w:pPr>
      <w:r w:rsidRPr="006E6870">
        <w:rPr>
          <w:sz w:val="28"/>
          <w:szCs w:val="28"/>
        </w:rPr>
        <w:t>ПОСТАНОВЛЯ</w:t>
      </w:r>
      <w:r w:rsidR="00F80C61" w:rsidRPr="006E6870">
        <w:rPr>
          <w:sz w:val="28"/>
          <w:szCs w:val="28"/>
        </w:rPr>
        <w:t>ЕТ</w:t>
      </w:r>
      <w:r w:rsidRPr="006E6870">
        <w:rPr>
          <w:sz w:val="28"/>
          <w:szCs w:val="28"/>
        </w:rPr>
        <w:t>:</w:t>
      </w:r>
    </w:p>
    <w:p w:rsidR="001B0C37" w:rsidRPr="006E6870" w:rsidRDefault="00BE2B05" w:rsidP="00757765">
      <w:pPr>
        <w:pStyle w:val="a5"/>
        <w:numPr>
          <w:ilvl w:val="0"/>
          <w:numId w:val="3"/>
        </w:numPr>
        <w:spacing w:after="60" w:line="360" w:lineRule="auto"/>
        <w:ind w:left="0" w:right="57" w:firstLine="777"/>
        <w:jc w:val="both"/>
        <w:rPr>
          <w:b w:val="0"/>
          <w:sz w:val="28"/>
          <w:szCs w:val="28"/>
        </w:rPr>
      </w:pPr>
      <w:r w:rsidRPr="006E6870">
        <w:rPr>
          <w:b w:val="0"/>
          <w:sz w:val="28"/>
          <w:szCs w:val="28"/>
        </w:rPr>
        <w:t>Внести в постановление администрации Хасанского муниципального района от 23 января 2020 года № 40-па «Об утверждении муниципальной программы «Информатизация и</w:t>
      </w:r>
      <w:r w:rsidR="00DB4D68" w:rsidRPr="006E6870">
        <w:rPr>
          <w:b w:val="0"/>
          <w:sz w:val="28"/>
          <w:szCs w:val="28"/>
        </w:rPr>
        <w:t xml:space="preserve"> </w:t>
      </w:r>
      <w:r w:rsidRPr="006E6870">
        <w:rPr>
          <w:b w:val="0"/>
          <w:sz w:val="28"/>
          <w:szCs w:val="28"/>
        </w:rPr>
        <w:t xml:space="preserve">обеспечение </w:t>
      </w:r>
      <w:r w:rsidRPr="006E6870">
        <w:rPr>
          <w:b w:val="0"/>
          <w:sz w:val="28"/>
          <w:szCs w:val="28"/>
        </w:rPr>
        <w:lastRenderedPageBreak/>
        <w:t>информационной безопасности администрации Хасанского муниципального района» на 2020 - 2022 годы</w:t>
      </w:r>
      <w:r w:rsidR="00DB4D68" w:rsidRPr="006E6870">
        <w:rPr>
          <w:b w:val="0"/>
          <w:sz w:val="28"/>
          <w:szCs w:val="28"/>
        </w:rPr>
        <w:t xml:space="preserve">» (далее - </w:t>
      </w:r>
      <w:r w:rsidR="00390701" w:rsidRPr="006E6870">
        <w:rPr>
          <w:b w:val="0"/>
          <w:sz w:val="28"/>
          <w:szCs w:val="28"/>
        </w:rPr>
        <w:t>Прог</w:t>
      </w:r>
      <w:r w:rsidR="00DB4D68" w:rsidRPr="006E6870">
        <w:rPr>
          <w:b w:val="0"/>
          <w:sz w:val="28"/>
          <w:szCs w:val="28"/>
        </w:rPr>
        <w:t>рамма)</w:t>
      </w:r>
      <w:r w:rsidR="005E4D2C" w:rsidRPr="006E6870">
        <w:rPr>
          <w:b w:val="0"/>
          <w:sz w:val="28"/>
          <w:szCs w:val="28"/>
        </w:rPr>
        <w:t xml:space="preserve"> </w:t>
      </w:r>
      <w:r w:rsidRPr="006E6870">
        <w:rPr>
          <w:b w:val="0"/>
          <w:sz w:val="28"/>
          <w:szCs w:val="28"/>
        </w:rPr>
        <w:t>следующие изменения:</w:t>
      </w:r>
    </w:p>
    <w:p w:rsidR="001E7C2F" w:rsidRDefault="001E7C2F" w:rsidP="00757765">
      <w:pPr>
        <w:pStyle w:val="a5"/>
        <w:spacing w:before="120" w:after="60" w:line="360" w:lineRule="auto"/>
        <w:ind w:right="57" w:firstLine="77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1.1. </w:t>
      </w:r>
      <w:r w:rsidRPr="006E6870">
        <w:rPr>
          <w:b w:val="0"/>
          <w:sz w:val="28"/>
          <w:szCs w:val="28"/>
        </w:rPr>
        <w:t xml:space="preserve">В приложении № 1 к Программе  «Перечень показателей» строку </w:t>
      </w:r>
      <w:r w:rsidR="00A2020D">
        <w:rPr>
          <w:b w:val="0"/>
          <w:sz w:val="28"/>
          <w:szCs w:val="28"/>
        </w:rPr>
        <w:t>3</w:t>
      </w:r>
      <w:r w:rsidRPr="006E6870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7"/>
        <w:gridCol w:w="4189"/>
        <w:gridCol w:w="1418"/>
        <w:gridCol w:w="850"/>
        <w:gridCol w:w="851"/>
        <w:gridCol w:w="850"/>
        <w:gridCol w:w="815"/>
      </w:tblGrid>
      <w:tr w:rsidR="001E7C2F" w:rsidRPr="006E6870" w:rsidTr="004612BA">
        <w:tc>
          <w:tcPr>
            <w:tcW w:w="597" w:type="dxa"/>
          </w:tcPr>
          <w:p w:rsidR="001E7C2F" w:rsidRPr="006E6870" w:rsidRDefault="001E7C2F" w:rsidP="004612BA">
            <w:pPr>
              <w:pStyle w:val="a5"/>
              <w:ind w:right="57"/>
              <w:jc w:val="both"/>
              <w:rPr>
                <w:b w:val="0"/>
                <w:sz w:val="24"/>
                <w:szCs w:val="24"/>
              </w:rPr>
            </w:pPr>
            <w:r w:rsidRPr="006E6870">
              <w:rPr>
                <w:b w:val="0"/>
                <w:sz w:val="24"/>
                <w:szCs w:val="24"/>
              </w:rPr>
              <w:t xml:space="preserve">№ </w:t>
            </w:r>
            <w:r w:rsidRPr="006E6870">
              <w:rPr>
                <w:b w:val="0"/>
                <w:sz w:val="24"/>
                <w:szCs w:val="24"/>
              </w:rPr>
              <w:br/>
            </w:r>
            <w:proofErr w:type="gramStart"/>
            <w:r w:rsidRPr="006E6870">
              <w:rPr>
                <w:b w:val="0"/>
                <w:sz w:val="24"/>
                <w:szCs w:val="24"/>
              </w:rPr>
              <w:t>п</w:t>
            </w:r>
            <w:proofErr w:type="gramEnd"/>
            <w:r w:rsidRPr="006E6870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189" w:type="dxa"/>
          </w:tcPr>
          <w:p w:rsidR="001E7C2F" w:rsidRPr="006E6870" w:rsidRDefault="001E7C2F" w:rsidP="004612BA">
            <w:pPr>
              <w:pStyle w:val="a5"/>
              <w:ind w:right="57"/>
              <w:jc w:val="both"/>
              <w:rPr>
                <w:b w:val="0"/>
                <w:sz w:val="24"/>
                <w:szCs w:val="24"/>
              </w:rPr>
            </w:pPr>
            <w:r w:rsidRPr="006E6870">
              <w:rPr>
                <w:b w:val="0"/>
                <w:sz w:val="24"/>
                <w:szCs w:val="24"/>
              </w:rPr>
              <w:t>Наименование</w:t>
            </w:r>
          </w:p>
          <w:p w:rsidR="001E7C2F" w:rsidRPr="006E6870" w:rsidRDefault="001E7C2F" w:rsidP="004612BA">
            <w:pPr>
              <w:pStyle w:val="a5"/>
              <w:ind w:right="57"/>
              <w:jc w:val="both"/>
              <w:rPr>
                <w:b w:val="0"/>
                <w:sz w:val="24"/>
                <w:szCs w:val="24"/>
              </w:rPr>
            </w:pPr>
            <w:r w:rsidRPr="006E6870">
              <w:rPr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</w:tcPr>
          <w:p w:rsidR="001E7C2F" w:rsidRPr="006E6870" w:rsidRDefault="001E7C2F" w:rsidP="004612BA">
            <w:pPr>
              <w:pStyle w:val="a5"/>
              <w:ind w:right="57"/>
              <w:jc w:val="both"/>
              <w:rPr>
                <w:b w:val="0"/>
                <w:sz w:val="24"/>
                <w:szCs w:val="24"/>
              </w:rPr>
            </w:pPr>
            <w:r w:rsidRPr="006E6870">
              <w:rPr>
                <w:b w:val="0"/>
                <w:sz w:val="24"/>
                <w:szCs w:val="24"/>
              </w:rPr>
              <w:t>Ед.</w:t>
            </w:r>
          </w:p>
          <w:p w:rsidR="001E7C2F" w:rsidRPr="006E6870" w:rsidRDefault="001E7C2F" w:rsidP="004612BA">
            <w:pPr>
              <w:pStyle w:val="a5"/>
              <w:ind w:right="57"/>
              <w:jc w:val="both"/>
              <w:rPr>
                <w:b w:val="0"/>
                <w:sz w:val="24"/>
                <w:szCs w:val="24"/>
              </w:rPr>
            </w:pPr>
            <w:r w:rsidRPr="006E6870">
              <w:rPr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</w:tcPr>
          <w:p w:rsidR="001E7C2F" w:rsidRPr="006E6870" w:rsidRDefault="001E7C2F" w:rsidP="004612BA">
            <w:pPr>
              <w:pStyle w:val="a5"/>
              <w:ind w:right="57"/>
              <w:jc w:val="both"/>
              <w:rPr>
                <w:b w:val="0"/>
                <w:sz w:val="24"/>
                <w:szCs w:val="24"/>
              </w:rPr>
            </w:pPr>
            <w:r w:rsidRPr="006E6870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1E7C2F" w:rsidRPr="006E6870" w:rsidRDefault="001E7C2F" w:rsidP="004612BA">
            <w:pPr>
              <w:pStyle w:val="a5"/>
              <w:ind w:right="57"/>
              <w:jc w:val="both"/>
              <w:rPr>
                <w:b w:val="0"/>
                <w:sz w:val="24"/>
                <w:szCs w:val="24"/>
              </w:rPr>
            </w:pPr>
            <w:r w:rsidRPr="006E6870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1E7C2F" w:rsidRPr="006E6870" w:rsidRDefault="001E7C2F" w:rsidP="004612BA">
            <w:pPr>
              <w:pStyle w:val="a5"/>
              <w:ind w:right="57"/>
              <w:jc w:val="both"/>
              <w:rPr>
                <w:b w:val="0"/>
                <w:sz w:val="24"/>
                <w:szCs w:val="24"/>
              </w:rPr>
            </w:pPr>
            <w:r w:rsidRPr="006E6870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815" w:type="dxa"/>
          </w:tcPr>
          <w:p w:rsidR="001E7C2F" w:rsidRPr="006E6870" w:rsidRDefault="001E7C2F" w:rsidP="004612BA">
            <w:pPr>
              <w:pStyle w:val="a5"/>
              <w:ind w:right="57"/>
              <w:jc w:val="both"/>
              <w:rPr>
                <w:b w:val="0"/>
                <w:sz w:val="24"/>
                <w:szCs w:val="24"/>
              </w:rPr>
            </w:pPr>
            <w:r w:rsidRPr="006E6870">
              <w:rPr>
                <w:b w:val="0"/>
                <w:sz w:val="24"/>
                <w:szCs w:val="24"/>
              </w:rPr>
              <w:t>2022</w:t>
            </w:r>
          </w:p>
        </w:tc>
      </w:tr>
      <w:tr w:rsidR="001E7C2F" w:rsidRPr="006E6870" w:rsidTr="002E5C1D">
        <w:tc>
          <w:tcPr>
            <w:tcW w:w="597" w:type="dxa"/>
            <w:vAlign w:val="center"/>
          </w:tcPr>
          <w:p w:rsidR="001E7C2F" w:rsidRPr="006E6870" w:rsidRDefault="00A2020D" w:rsidP="004612BA">
            <w:pPr>
              <w:pStyle w:val="a5"/>
              <w:ind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1E7C2F" w:rsidRPr="006E687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189" w:type="dxa"/>
          </w:tcPr>
          <w:p w:rsidR="001E7C2F" w:rsidRPr="006E6870" w:rsidRDefault="002E5C1D" w:rsidP="004612BA">
            <w:pPr>
              <w:pStyle w:val="a5"/>
              <w:ind w:right="57"/>
              <w:jc w:val="left"/>
              <w:rPr>
                <w:b w:val="0"/>
                <w:sz w:val="28"/>
                <w:szCs w:val="28"/>
              </w:rPr>
            </w:pPr>
            <w:r w:rsidRPr="002E5C1D">
              <w:rPr>
                <w:b w:val="0"/>
                <w:sz w:val="24"/>
                <w:szCs w:val="24"/>
              </w:rPr>
              <w:t>Количество сотрудников, прошедших обучение на курсах по информационной безопасности, технической защите конфиденциальной информации</w:t>
            </w:r>
          </w:p>
        </w:tc>
        <w:tc>
          <w:tcPr>
            <w:tcW w:w="1418" w:type="dxa"/>
            <w:vAlign w:val="center"/>
          </w:tcPr>
          <w:p w:rsidR="001E7C2F" w:rsidRPr="006E6870" w:rsidRDefault="00C304B5" w:rsidP="002E5C1D">
            <w:pPr>
              <w:pStyle w:val="a5"/>
              <w:ind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:rsidR="001E7C2F" w:rsidRPr="006E6870" w:rsidRDefault="002E5C1D" w:rsidP="004612BA">
            <w:pPr>
              <w:pStyle w:val="a5"/>
              <w:ind w:right="5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E7C2F" w:rsidRPr="006E6870" w:rsidRDefault="002E5C1D" w:rsidP="004612BA">
            <w:pPr>
              <w:pStyle w:val="a5"/>
              <w:ind w:right="5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E7C2F" w:rsidRPr="006E6870" w:rsidRDefault="002E5C1D" w:rsidP="004612BA">
            <w:pPr>
              <w:pStyle w:val="a5"/>
              <w:ind w:right="5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2E5C1D" w:rsidRPr="006E6870" w:rsidRDefault="002E5C1D" w:rsidP="004612BA">
            <w:pPr>
              <w:pStyle w:val="a5"/>
              <w:ind w:right="5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</w:tbl>
    <w:p w:rsidR="00F50EC8" w:rsidRPr="006E6870" w:rsidRDefault="005D6F97" w:rsidP="00757765">
      <w:pPr>
        <w:pStyle w:val="a5"/>
        <w:spacing w:before="120" w:after="60" w:line="360" w:lineRule="auto"/>
        <w:ind w:right="57" w:firstLine="777"/>
        <w:jc w:val="both"/>
        <w:rPr>
          <w:b w:val="0"/>
          <w:sz w:val="28"/>
          <w:szCs w:val="28"/>
        </w:rPr>
      </w:pPr>
      <w:r w:rsidRPr="006E6870">
        <w:rPr>
          <w:b w:val="0"/>
          <w:sz w:val="28"/>
          <w:szCs w:val="28"/>
        </w:rPr>
        <w:t>1.</w:t>
      </w:r>
      <w:r w:rsidR="001E7C2F">
        <w:rPr>
          <w:b w:val="0"/>
          <w:sz w:val="28"/>
          <w:szCs w:val="28"/>
        </w:rPr>
        <w:t>2</w:t>
      </w:r>
      <w:r w:rsidRPr="006E6870">
        <w:rPr>
          <w:b w:val="0"/>
          <w:sz w:val="28"/>
          <w:szCs w:val="28"/>
        </w:rPr>
        <w:t xml:space="preserve">. Приложение к </w:t>
      </w:r>
      <w:r w:rsidR="00CC0715" w:rsidRPr="006E6870">
        <w:rPr>
          <w:b w:val="0"/>
          <w:sz w:val="28"/>
          <w:szCs w:val="28"/>
        </w:rPr>
        <w:t>П</w:t>
      </w:r>
      <w:r w:rsidRPr="006E6870">
        <w:rPr>
          <w:b w:val="0"/>
          <w:sz w:val="28"/>
          <w:szCs w:val="28"/>
        </w:rPr>
        <w:t>рограмме № 3 «Информация о ресурсном обеспечении муниципальной программы за счет средств местного бюджета» изложить в новой р</w:t>
      </w:r>
      <w:r w:rsidR="00DB2F8F" w:rsidRPr="006E6870">
        <w:rPr>
          <w:b w:val="0"/>
          <w:sz w:val="28"/>
          <w:szCs w:val="28"/>
        </w:rPr>
        <w:t>едакции, согласно приложению № 1</w:t>
      </w:r>
      <w:r w:rsidRPr="006E6870">
        <w:rPr>
          <w:b w:val="0"/>
          <w:sz w:val="28"/>
          <w:szCs w:val="28"/>
        </w:rPr>
        <w:t xml:space="preserve"> к настоящему постановлению</w:t>
      </w:r>
      <w:r w:rsidR="00AE1439" w:rsidRPr="006E6870">
        <w:rPr>
          <w:b w:val="0"/>
          <w:sz w:val="28"/>
          <w:szCs w:val="28"/>
        </w:rPr>
        <w:t>.</w:t>
      </w:r>
    </w:p>
    <w:p w:rsidR="00635560" w:rsidRPr="006E6870" w:rsidRDefault="00635560" w:rsidP="00757765">
      <w:pPr>
        <w:pStyle w:val="a5"/>
        <w:numPr>
          <w:ilvl w:val="0"/>
          <w:numId w:val="3"/>
        </w:numPr>
        <w:spacing w:after="60" w:line="360" w:lineRule="auto"/>
        <w:ind w:left="0" w:right="57" w:firstLine="777"/>
        <w:jc w:val="both"/>
        <w:rPr>
          <w:b w:val="0"/>
          <w:sz w:val="28"/>
          <w:szCs w:val="28"/>
        </w:rPr>
      </w:pPr>
      <w:r w:rsidRPr="006E6870">
        <w:rPr>
          <w:b w:val="0"/>
          <w:sz w:val="28"/>
          <w:szCs w:val="28"/>
        </w:rPr>
        <w:t>Опубликовать настоящее постановление в Бюллетене муниципальных правовых актов Хасанского муниципального района и разместить на официальном сайте администрации Хасанского муниципального района в информационно-</w:t>
      </w:r>
      <w:proofErr w:type="spellStart"/>
      <w:r w:rsidRPr="006E6870">
        <w:rPr>
          <w:b w:val="0"/>
          <w:sz w:val="28"/>
          <w:szCs w:val="28"/>
        </w:rPr>
        <w:t>коммуникационой</w:t>
      </w:r>
      <w:proofErr w:type="spellEnd"/>
      <w:r w:rsidRPr="006E6870">
        <w:rPr>
          <w:b w:val="0"/>
          <w:sz w:val="28"/>
          <w:szCs w:val="28"/>
        </w:rPr>
        <w:t xml:space="preserve"> сети «Интернет».</w:t>
      </w:r>
    </w:p>
    <w:p w:rsidR="001B0C37" w:rsidRPr="006E6870" w:rsidRDefault="001B0C37" w:rsidP="00757765">
      <w:pPr>
        <w:pStyle w:val="a5"/>
        <w:numPr>
          <w:ilvl w:val="0"/>
          <w:numId w:val="3"/>
        </w:numPr>
        <w:spacing w:after="60" w:line="360" w:lineRule="auto"/>
        <w:ind w:left="0" w:right="57" w:firstLine="777"/>
        <w:jc w:val="both"/>
        <w:rPr>
          <w:b w:val="0"/>
          <w:sz w:val="28"/>
          <w:szCs w:val="28"/>
        </w:rPr>
      </w:pPr>
      <w:r w:rsidRPr="006E6870">
        <w:rPr>
          <w:b w:val="0"/>
          <w:sz w:val="28"/>
          <w:szCs w:val="28"/>
        </w:rPr>
        <w:t>Настоящее постановление вступает в силу с</w:t>
      </w:r>
      <w:r w:rsidR="00972C9B" w:rsidRPr="006E6870">
        <w:rPr>
          <w:b w:val="0"/>
          <w:sz w:val="28"/>
          <w:szCs w:val="28"/>
        </w:rPr>
        <w:t>о дня его принятия.</w:t>
      </w:r>
    </w:p>
    <w:p w:rsidR="00435609" w:rsidRPr="006E6870" w:rsidRDefault="00435609" w:rsidP="00757765">
      <w:pPr>
        <w:pStyle w:val="a5"/>
        <w:numPr>
          <w:ilvl w:val="0"/>
          <w:numId w:val="3"/>
        </w:numPr>
        <w:spacing w:after="60" w:line="360" w:lineRule="auto"/>
        <w:ind w:left="0" w:right="57" w:firstLine="777"/>
        <w:jc w:val="both"/>
        <w:rPr>
          <w:b w:val="0"/>
          <w:sz w:val="28"/>
          <w:szCs w:val="28"/>
        </w:rPr>
      </w:pPr>
      <w:proofErr w:type="gramStart"/>
      <w:r w:rsidRPr="006E6870">
        <w:rPr>
          <w:b w:val="0"/>
          <w:sz w:val="28"/>
          <w:szCs w:val="28"/>
        </w:rPr>
        <w:t>Контроль за</w:t>
      </w:r>
      <w:proofErr w:type="gramEnd"/>
      <w:r w:rsidRPr="006E6870">
        <w:rPr>
          <w:b w:val="0"/>
          <w:sz w:val="28"/>
          <w:szCs w:val="28"/>
        </w:rPr>
        <w:t xml:space="preserve"> исполнением </w:t>
      </w:r>
      <w:r w:rsidR="00CC0715" w:rsidRPr="006E6870">
        <w:rPr>
          <w:b w:val="0"/>
          <w:sz w:val="28"/>
          <w:szCs w:val="28"/>
        </w:rPr>
        <w:t xml:space="preserve">настоящего </w:t>
      </w:r>
      <w:r w:rsidRPr="006E6870">
        <w:rPr>
          <w:b w:val="0"/>
          <w:sz w:val="28"/>
          <w:szCs w:val="28"/>
        </w:rPr>
        <w:t xml:space="preserve">постановления </w:t>
      </w:r>
      <w:r w:rsidR="006F15E2" w:rsidRPr="006E6870">
        <w:rPr>
          <w:b w:val="0"/>
          <w:sz w:val="28"/>
          <w:szCs w:val="28"/>
        </w:rPr>
        <w:t>оставляю за</w:t>
      </w:r>
      <w:r w:rsidR="00823C7B" w:rsidRPr="006E6870">
        <w:rPr>
          <w:b w:val="0"/>
          <w:sz w:val="28"/>
          <w:szCs w:val="28"/>
        </w:rPr>
        <w:t> </w:t>
      </w:r>
      <w:r w:rsidR="006F15E2" w:rsidRPr="006E6870">
        <w:rPr>
          <w:b w:val="0"/>
          <w:sz w:val="28"/>
          <w:szCs w:val="28"/>
        </w:rPr>
        <w:t>собой.</w:t>
      </w:r>
    </w:p>
    <w:p w:rsidR="00C000EA" w:rsidRPr="006E6870" w:rsidRDefault="00C000EA" w:rsidP="003D3617">
      <w:pPr>
        <w:rPr>
          <w:sz w:val="28"/>
          <w:szCs w:val="28"/>
        </w:rPr>
      </w:pPr>
    </w:p>
    <w:p w:rsidR="00C000EA" w:rsidRPr="006E6870" w:rsidRDefault="00C000EA" w:rsidP="006237DC">
      <w:pPr>
        <w:rPr>
          <w:sz w:val="28"/>
          <w:szCs w:val="28"/>
        </w:rPr>
      </w:pPr>
    </w:p>
    <w:p w:rsidR="00592E49" w:rsidRPr="006E6870" w:rsidRDefault="00592E49" w:rsidP="006237DC">
      <w:pPr>
        <w:rPr>
          <w:sz w:val="28"/>
          <w:szCs w:val="28"/>
        </w:rPr>
      </w:pPr>
    </w:p>
    <w:p w:rsidR="00F83930" w:rsidRPr="006E6870" w:rsidRDefault="00F83930" w:rsidP="00F83930">
      <w:pPr>
        <w:tabs>
          <w:tab w:val="left" w:pos="17436"/>
        </w:tabs>
        <w:jc w:val="both"/>
        <w:rPr>
          <w:sz w:val="28"/>
          <w:szCs w:val="28"/>
        </w:rPr>
      </w:pPr>
      <w:r w:rsidRPr="006E6870">
        <w:rPr>
          <w:sz w:val="28"/>
          <w:szCs w:val="28"/>
        </w:rPr>
        <w:t>Глава Хасанского</w:t>
      </w:r>
    </w:p>
    <w:p w:rsidR="006237DC" w:rsidRPr="006E6870" w:rsidRDefault="00F83930" w:rsidP="001933F2">
      <w:pPr>
        <w:tabs>
          <w:tab w:val="left" w:pos="567"/>
        </w:tabs>
        <w:jc w:val="both"/>
        <w:rPr>
          <w:sz w:val="28"/>
          <w:szCs w:val="28"/>
        </w:rPr>
      </w:pPr>
      <w:r w:rsidRPr="006E6870">
        <w:rPr>
          <w:sz w:val="28"/>
          <w:szCs w:val="28"/>
        </w:rPr>
        <w:t>муниципального района</w:t>
      </w:r>
      <w:r w:rsidRPr="006E6870">
        <w:rPr>
          <w:sz w:val="28"/>
          <w:szCs w:val="28"/>
        </w:rPr>
        <w:tab/>
      </w:r>
      <w:r w:rsidRPr="006E6870">
        <w:rPr>
          <w:sz w:val="28"/>
          <w:szCs w:val="28"/>
        </w:rPr>
        <w:tab/>
      </w:r>
      <w:r w:rsidRPr="006E6870">
        <w:rPr>
          <w:sz w:val="28"/>
          <w:szCs w:val="28"/>
        </w:rPr>
        <w:tab/>
      </w:r>
      <w:r w:rsidRPr="006E6870">
        <w:rPr>
          <w:sz w:val="28"/>
          <w:szCs w:val="28"/>
        </w:rPr>
        <w:tab/>
      </w:r>
      <w:r w:rsidRPr="006E6870">
        <w:rPr>
          <w:sz w:val="28"/>
          <w:szCs w:val="28"/>
        </w:rPr>
        <w:tab/>
      </w:r>
      <w:r w:rsidRPr="006E6870">
        <w:rPr>
          <w:sz w:val="28"/>
          <w:szCs w:val="28"/>
        </w:rPr>
        <w:tab/>
      </w:r>
      <w:r w:rsidR="001933F2" w:rsidRPr="006E6870">
        <w:rPr>
          <w:sz w:val="28"/>
          <w:szCs w:val="28"/>
        </w:rPr>
        <w:tab/>
      </w:r>
      <w:r w:rsidR="001933F2" w:rsidRPr="006E6870">
        <w:rPr>
          <w:sz w:val="28"/>
          <w:szCs w:val="28"/>
        </w:rPr>
        <w:tab/>
      </w:r>
      <w:r w:rsidRPr="006E6870">
        <w:rPr>
          <w:sz w:val="28"/>
          <w:szCs w:val="28"/>
        </w:rPr>
        <w:t>И.В. Степанов</w:t>
      </w:r>
    </w:p>
    <w:p w:rsidR="00056EBC" w:rsidRPr="006E6870" w:rsidRDefault="00056EBC" w:rsidP="00F83930">
      <w:pPr>
        <w:tabs>
          <w:tab w:val="left" w:pos="709"/>
        </w:tabs>
        <w:jc w:val="both"/>
        <w:rPr>
          <w:sz w:val="28"/>
          <w:szCs w:val="28"/>
        </w:rPr>
        <w:sectPr w:rsidR="00056EBC" w:rsidRPr="006E6870" w:rsidSect="00823C7B">
          <w:headerReference w:type="default" r:id="rId9"/>
          <w:pgSz w:w="11906" w:h="16838" w:code="9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1933F2" w:rsidRPr="006E6870" w:rsidRDefault="001933F2" w:rsidP="00DE1FC4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 w:rsidRPr="006E6870">
        <w:lastRenderedPageBreak/>
        <w:t>Приложение №</w:t>
      </w:r>
      <w:r w:rsidR="008632BC">
        <w:t> </w:t>
      </w:r>
      <w:r w:rsidR="00685C34" w:rsidRPr="006E6870">
        <w:t>1</w:t>
      </w:r>
    </w:p>
    <w:p w:rsidR="00587B41" w:rsidRPr="006E6870" w:rsidRDefault="00520722" w:rsidP="00DE1FC4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 w:rsidRPr="006E6870">
        <w:t>к</w:t>
      </w:r>
      <w:r w:rsidR="00587B41" w:rsidRPr="006E6870">
        <w:t xml:space="preserve"> постановлению администрации Хасанского муниципального района от </w:t>
      </w:r>
      <w:r w:rsidR="00BF1C06">
        <w:t>19</w:t>
      </w:r>
      <w:r w:rsidR="00DE1FC4" w:rsidRPr="006E6870">
        <w:t>.0</w:t>
      </w:r>
      <w:r w:rsidR="00735A4E">
        <w:t>5</w:t>
      </w:r>
      <w:r w:rsidR="00DE1FC4" w:rsidRPr="006E6870">
        <w:t>.202</w:t>
      </w:r>
      <w:r w:rsidR="00735A4E">
        <w:t>2</w:t>
      </w:r>
      <w:r w:rsidR="00587B41" w:rsidRPr="006E6870">
        <w:t xml:space="preserve"> № </w:t>
      </w:r>
      <w:r w:rsidR="00BF1C06">
        <w:t>299</w:t>
      </w:r>
      <w:bookmarkStart w:id="0" w:name="_GoBack"/>
      <w:bookmarkEnd w:id="0"/>
      <w:r w:rsidR="00DE1FC4" w:rsidRPr="006E6870">
        <w:t>-па</w:t>
      </w:r>
    </w:p>
    <w:p w:rsidR="00587B41" w:rsidRPr="006E6870" w:rsidRDefault="00587B41" w:rsidP="00DE1FC4">
      <w:pPr>
        <w:widowControl w:val="0"/>
        <w:autoSpaceDE w:val="0"/>
        <w:autoSpaceDN w:val="0"/>
        <w:adjustRightInd w:val="0"/>
        <w:ind w:left="9498"/>
        <w:jc w:val="both"/>
        <w:outlineLvl w:val="2"/>
      </w:pPr>
      <w:r w:rsidRPr="006E6870">
        <w:t>Приложение № </w:t>
      </w:r>
      <w:r w:rsidR="00DB2F8F" w:rsidRPr="006E6870">
        <w:t>3</w:t>
      </w:r>
    </w:p>
    <w:p w:rsidR="00B31965" w:rsidRPr="006E6870" w:rsidRDefault="00B31965" w:rsidP="00DE1FC4">
      <w:pPr>
        <w:widowControl w:val="0"/>
        <w:autoSpaceDE w:val="0"/>
        <w:autoSpaceDN w:val="0"/>
        <w:adjustRightInd w:val="0"/>
        <w:spacing w:after="60"/>
        <w:ind w:left="9498"/>
        <w:jc w:val="both"/>
        <w:outlineLvl w:val="2"/>
      </w:pPr>
      <w:r w:rsidRPr="006E6870">
        <w:t>к муниципальной программе «Информатизация и обеспечение информационной безопасности администрации Хасанского муниципального района» на 2020 - 2022 годы</w:t>
      </w:r>
      <w:r w:rsidR="005A3313" w:rsidRPr="006E6870">
        <w:t xml:space="preserve"> </w:t>
      </w:r>
      <w:r w:rsidR="007D6602" w:rsidRPr="006E6870">
        <w:t>от 23.01.2020 №</w:t>
      </w:r>
      <w:r w:rsidR="008632BC">
        <w:t> </w:t>
      </w:r>
      <w:r w:rsidR="007D6602" w:rsidRPr="006E6870">
        <w:t>40</w:t>
      </w:r>
    </w:p>
    <w:p w:rsidR="001933F2" w:rsidRPr="006E6870" w:rsidRDefault="001933F2" w:rsidP="001933F2">
      <w:pPr>
        <w:widowControl w:val="0"/>
        <w:autoSpaceDE w:val="0"/>
        <w:autoSpaceDN w:val="0"/>
        <w:adjustRightInd w:val="0"/>
        <w:ind w:firstLine="540"/>
        <w:jc w:val="both"/>
      </w:pPr>
    </w:p>
    <w:p w:rsidR="001933F2" w:rsidRPr="006E6870" w:rsidRDefault="001933F2" w:rsidP="001933F2">
      <w:pPr>
        <w:jc w:val="center"/>
        <w:rPr>
          <w:b/>
        </w:rPr>
      </w:pPr>
      <w:r w:rsidRPr="006E6870">
        <w:rPr>
          <w:b/>
        </w:rPr>
        <w:t xml:space="preserve">ИНФОРМАЦИЯ О РЕСУРСНОМ ОБЕСПЕЧЕНИИ РЕАЛИЗАЦИИ МУНИЦИПАЛЬНОЙ ПРОГРАММЫ </w:t>
      </w:r>
    </w:p>
    <w:p w:rsidR="001933F2" w:rsidRPr="006E6870" w:rsidRDefault="001933F2" w:rsidP="001933F2">
      <w:pPr>
        <w:jc w:val="center"/>
        <w:rPr>
          <w:b/>
        </w:rPr>
      </w:pPr>
      <w:r w:rsidRPr="006E6870">
        <w:rPr>
          <w:b/>
        </w:rPr>
        <w:t>ЗА СЧЕТ СРЕДСТВ МЕСТНОГО БЮДЖЕТА (ТЫС. РУБ.)</w:t>
      </w:r>
    </w:p>
    <w:p w:rsidR="001933F2" w:rsidRPr="006E6870" w:rsidRDefault="001933F2" w:rsidP="001933F2">
      <w:pPr>
        <w:jc w:val="center"/>
        <w:rPr>
          <w:b/>
          <w:sz w:val="16"/>
          <w:szCs w:val="16"/>
        </w:rPr>
      </w:pPr>
    </w:p>
    <w:p w:rsidR="001933F2" w:rsidRPr="006E6870" w:rsidRDefault="0043041F" w:rsidP="001933F2">
      <w:pPr>
        <w:autoSpaceDE w:val="0"/>
        <w:autoSpaceDN w:val="0"/>
        <w:adjustRightInd w:val="0"/>
        <w:jc w:val="center"/>
        <w:rPr>
          <w:color w:val="2D2D2D"/>
        </w:rPr>
      </w:pPr>
      <w:r w:rsidRPr="006E6870">
        <w:rPr>
          <w:b/>
          <w:u w:val="single"/>
        </w:rPr>
        <w:t xml:space="preserve">муниципальная программа </w:t>
      </w:r>
      <w:r w:rsidRPr="006E6870">
        <w:rPr>
          <w:sz w:val="28"/>
          <w:szCs w:val="28"/>
        </w:rPr>
        <w:t>«</w:t>
      </w:r>
      <w:r w:rsidRPr="006E6870">
        <w:rPr>
          <w:b/>
          <w:u w:val="single"/>
        </w:rPr>
        <w:t>Информатизация</w:t>
      </w:r>
      <w:r w:rsidR="00B816B3" w:rsidRPr="006E6870">
        <w:rPr>
          <w:b/>
          <w:u w:val="single"/>
        </w:rPr>
        <w:t xml:space="preserve"> </w:t>
      </w:r>
      <w:r w:rsidRPr="006E6870">
        <w:rPr>
          <w:b/>
          <w:u w:val="single"/>
        </w:rPr>
        <w:t>и обеспечение информационной безопасности администрации Хасанского муниципального района» на 2020 - 2022 годы</w:t>
      </w:r>
    </w:p>
    <w:p w:rsidR="001933F2" w:rsidRPr="006E6870" w:rsidRDefault="001933F2" w:rsidP="001933F2">
      <w:pPr>
        <w:autoSpaceDE w:val="0"/>
        <w:autoSpaceDN w:val="0"/>
        <w:adjustRightInd w:val="0"/>
        <w:jc w:val="center"/>
        <w:rPr>
          <w:color w:val="2D2D2D"/>
          <w:sz w:val="22"/>
          <w:szCs w:val="22"/>
        </w:rPr>
      </w:pPr>
      <w:r w:rsidRPr="006E6870">
        <w:rPr>
          <w:color w:val="2D2D2D"/>
          <w:sz w:val="22"/>
          <w:szCs w:val="22"/>
        </w:rPr>
        <w:t>(наименование муниципальной программы)</w:t>
      </w:r>
    </w:p>
    <w:p w:rsidR="001933F2" w:rsidRPr="006E6870" w:rsidRDefault="001933F2" w:rsidP="001933F2">
      <w:pPr>
        <w:autoSpaceDE w:val="0"/>
        <w:autoSpaceDN w:val="0"/>
        <w:adjustRightInd w:val="0"/>
        <w:jc w:val="center"/>
        <w:rPr>
          <w:color w:val="2D2D2D"/>
          <w:sz w:val="22"/>
          <w:szCs w:val="22"/>
        </w:rPr>
      </w:pPr>
    </w:p>
    <w:tbl>
      <w:tblPr>
        <w:tblW w:w="15451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2835"/>
        <w:gridCol w:w="1276"/>
        <w:gridCol w:w="850"/>
        <w:gridCol w:w="1418"/>
        <w:gridCol w:w="709"/>
        <w:gridCol w:w="850"/>
        <w:gridCol w:w="948"/>
        <w:gridCol w:w="812"/>
        <w:gridCol w:w="933"/>
      </w:tblGrid>
      <w:tr w:rsidR="00735A4E" w:rsidRPr="0094014D" w:rsidTr="005A403A">
        <w:trPr>
          <w:trHeight w:val="7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 xml:space="preserve">№ </w:t>
            </w:r>
            <w:proofErr w:type="gramStart"/>
            <w:r w:rsidRPr="0094014D">
              <w:rPr>
                <w:sz w:val="22"/>
                <w:szCs w:val="22"/>
              </w:rPr>
              <w:t>п</w:t>
            </w:r>
            <w:proofErr w:type="gramEnd"/>
            <w:r w:rsidRPr="0094014D"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 xml:space="preserve">Наименование подпрограммы, </w:t>
            </w:r>
            <w:r w:rsidRPr="0094014D">
              <w:rPr>
                <w:sz w:val="22"/>
                <w:szCs w:val="22"/>
              </w:rPr>
              <w:br/>
              <w:t>отдельного 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Ответственный исполнитель, исполнитель</w:t>
            </w: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Расходы (тыс. руб.), годы</w:t>
            </w:r>
          </w:p>
        </w:tc>
      </w:tr>
      <w:tr w:rsidR="00735A4E" w:rsidRPr="0094014D" w:rsidTr="005A403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proofErr w:type="spellStart"/>
            <w:r w:rsidRPr="0094014D">
              <w:rPr>
                <w:sz w:val="22"/>
                <w:szCs w:val="22"/>
              </w:rPr>
              <w:t>Рз</w:t>
            </w:r>
            <w:proofErr w:type="spellEnd"/>
            <w:r w:rsidRPr="0094014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4014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2020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2021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2022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всего</w:t>
            </w:r>
          </w:p>
        </w:tc>
      </w:tr>
      <w:tr w:rsidR="00735A4E" w:rsidRPr="0094014D" w:rsidTr="005A403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10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11</w:t>
            </w:r>
          </w:p>
        </w:tc>
      </w:tr>
      <w:tr w:rsidR="00735A4E" w:rsidRPr="0094014D" w:rsidTr="005A403A">
        <w:trPr>
          <w:trHeight w:val="2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940,00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670,00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1610,00</w:t>
            </w:r>
          </w:p>
        </w:tc>
      </w:tr>
      <w:tr w:rsidR="00735A4E" w:rsidRPr="002E5C1D" w:rsidTr="002E5C1D">
        <w:trPr>
          <w:trHeight w:val="5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</w:pPr>
            <w:r w:rsidRPr="002E5C1D"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rFonts w:eastAsia="Calibri"/>
              </w:rPr>
            </w:pPr>
            <w:r w:rsidRPr="002E5C1D">
              <w:rPr>
                <w:rFonts w:eastAsia="Calibri"/>
                <w:sz w:val="22"/>
                <w:szCs w:val="22"/>
              </w:rPr>
              <w:t>Основное мероприятие.</w:t>
            </w:r>
          </w:p>
          <w:p w:rsidR="00735A4E" w:rsidRPr="002E5C1D" w:rsidRDefault="00735A4E" w:rsidP="005A403A">
            <w:pPr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902,35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2E5C1D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6</w:t>
            </w:r>
            <w:r w:rsidR="002E5C1D" w:rsidRPr="002E5C1D">
              <w:rPr>
                <w:sz w:val="20"/>
                <w:szCs w:val="20"/>
              </w:rPr>
              <w:t>7</w:t>
            </w: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CB2063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15</w:t>
            </w:r>
            <w:r w:rsidR="00CB2063" w:rsidRPr="002E5C1D">
              <w:rPr>
                <w:sz w:val="20"/>
                <w:szCs w:val="20"/>
              </w:rPr>
              <w:t>7</w:t>
            </w:r>
            <w:r w:rsidRPr="002E5C1D">
              <w:rPr>
                <w:sz w:val="20"/>
                <w:szCs w:val="20"/>
              </w:rPr>
              <w:t>2,35</w:t>
            </w:r>
          </w:p>
        </w:tc>
      </w:tr>
      <w:tr w:rsidR="00735A4E" w:rsidRPr="002E5C1D" w:rsidTr="002E5C1D">
        <w:trPr>
          <w:trHeight w:val="1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</w:pPr>
            <w:r w:rsidRPr="002E5C1D"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Приобретение компьютеров, оргтехники, аппаратных средств защиты, телекоммуникационного оборудования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rFonts w:eastAsia="Calibri"/>
                <w:color w:val="2D2D2D"/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Муниципальное учреждение «Хозяйственное  управление администрации Хасанского муниципального района»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8</w:t>
            </w:r>
            <w:r w:rsidRPr="002E5C1D">
              <w:rPr>
                <w:sz w:val="20"/>
                <w:szCs w:val="20"/>
                <w:lang w:val="en-US"/>
              </w:rPr>
              <w:t>06</w:t>
            </w:r>
            <w:r w:rsidRPr="002E5C1D">
              <w:rPr>
                <w:sz w:val="20"/>
                <w:szCs w:val="20"/>
              </w:rPr>
              <w:t>,</w:t>
            </w:r>
            <w:r w:rsidRPr="002E5C1D">
              <w:rPr>
                <w:sz w:val="20"/>
                <w:szCs w:val="20"/>
                <w:lang w:val="en-US"/>
              </w:rPr>
              <w:t>8</w:t>
            </w:r>
            <w:r w:rsidRPr="002E5C1D">
              <w:rPr>
                <w:sz w:val="20"/>
                <w:szCs w:val="20"/>
              </w:rPr>
              <w:t>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5</w:t>
            </w:r>
            <w:r w:rsidRPr="002E5C1D">
              <w:rPr>
                <w:sz w:val="20"/>
                <w:szCs w:val="20"/>
                <w:lang w:val="en-US"/>
              </w:rPr>
              <w:t>0</w:t>
            </w: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1306,89</w:t>
            </w:r>
          </w:p>
        </w:tc>
      </w:tr>
      <w:tr w:rsidR="00735A4E" w:rsidRPr="002E5C1D" w:rsidTr="002E5C1D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</w:pPr>
            <w:r w:rsidRPr="002E5C1D">
              <w:rPr>
                <w:sz w:val="22"/>
                <w:szCs w:val="22"/>
              </w:rPr>
              <w:t>1.2.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rFonts w:eastAsia="Calibri"/>
                <w:color w:val="2D2D2D"/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Администрация Хасанского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  <w:lang w:val="en-US"/>
              </w:rPr>
            </w:pPr>
            <w:r w:rsidRPr="002E5C1D">
              <w:rPr>
                <w:sz w:val="20"/>
                <w:szCs w:val="20"/>
              </w:rPr>
              <w:t>95,46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CB2063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1</w:t>
            </w:r>
            <w:r w:rsidR="00CB2063" w:rsidRPr="002E5C1D">
              <w:rPr>
                <w:sz w:val="20"/>
                <w:szCs w:val="20"/>
              </w:rPr>
              <w:t>7</w:t>
            </w: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CB2063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26</w:t>
            </w:r>
            <w:r w:rsidR="00735A4E" w:rsidRPr="002E5C1D">
              <w:rPr>
                <w:sz w:val="20"/>
                <w:szCs w:val="20"/>
              </w:rPr>
              <w:t>5,46</w:t>
            </w:r>
          </w:p>
        </w:tc>
      </w:tr>
      <w:tr w:rsidR="00735A4E" w:rsidRPr="002E5C1D" w:rsidTr="002E5C1D">
        <w:trPr>
          <w:trHeight w:val="2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</w:pPr>
            <w:r w:rsidRPr="002E5C1D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rFonts w:eastAsia="Calibri"/>
              </w:rPr>
            </w:pPr>
            <w:r w:rsidRPr="002E5C1D">
              <w:rPr>
                <w:rFonts w:eastAsia="Calibri"/>
                <w:sz w:val="22"/>
                <w:szCs w:val="22"/>
              </w:rPr>
              <w:t>Основное мероприятие.</w:t>
            </w:r>
          </w:p>
          <w:p w:rsidR="00735A4E" w:rsidRPr="002E5C1D" w:rsidRDefault="00735A4E" w:rsidP="005A403A">
            <w:pPr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 xml:space="preserve">Повышение квалификации сотрудников, </w:t>
            </w:r>
            <w:r w:rsidRPr="002E5C1D">
              <w:rPr>
                <w:b/>
                <w:sz w:val="20"/>
                <w:szCs w:val="20"/>
              </w:rPr>
              <w:t>аттестация рабочих мест согласно требованиям информационной безопасности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rFonts w:eastAsia="Calibri"/>
                <w:color w:val="2D2D2D"/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Администрация Хасанского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  <w:lang w:val="en-US"/>
              </w:rPr>
              <w:t>37</w:t>
            </w:r>
            <w:r w:rsidRPr="002E5C1D">
              <w:rPr>
                <w:sz w:val="20"/>
                <w:szCs w:val="20"/>
              </w:rPr>
              <w:t>,</w:t>
            </w:r>
            <w:r w:rsidRPr="002E5C1D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37,65</w:t>
            </w:r>
          </w:p>
        </w:tc>
      </w:tr>
      <w:tr w:rsidR="00735A4E" w:rsidRPr="0094014D" w:rsidTr="001E7C2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</w:pPr>
            <w:r w:rsidRPr="002E5C1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Обучение и повышение уровня подготовки сотрудников на специализированных курсах, участие в семинарах и конференциях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rPr>
                <w:rFonts w:eastAsia="Calibri"/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Администрация Хасанского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0,00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b/>
                <w:sz w:val="14"/>
                <w:szCs w:val="14"/>
              </w:rPr>
            </w:pPr>
            <w:r w:rsidRPr="002E5C1D">
              <w:rPr>
                <w:sz w:val="20"/>
                <w:szCs w:val="20"/>
              </w:rPr>
              <w:t>00,00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735A4E" w:rsidRPr="002E5C1D" w:rsidRDefault="00735A4E" w:rsidP="005A403A">
            <w:pPr>
              <w:jc w:val="center"/>
              <w:rPr>
                <w:sz w:val="20"/>
                <w:szCs w:val="20"/>
              </w:rPr>
            </w:pPr>
            <w:r w:rsidRPr="002E5C1D">
              <w:rPr>
                <w:sz w:val="20"/>
                <w:szCs w:val="20"/>
              </w:rPr>
              <w:t>00,00</w:t>
            </w:r>
          </w:p>
        </w:tc>
      </w:tr>
      <w:tr w:rsidR="00735A4E" w:rsidRPr="00335AAC" w:rsidTr="005A403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jc w:val="center"/>
            </w:pPr>
            <w:r w:rsidRPr="0094014D"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Аттестация АРМ на соответствие требованиям по защите информации средств и систем информатизации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Администрация Хасанского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  <w:lang w:val="en-US"/>
              </w:rPr>
              <w:t>37</w:t>
            </w:r>
            <w:r w:rsidRPr="0094014D">
              <w:rPr>
                <w:sz w:val="20"/>
                <w:szCs w:val="20"/>
              </w:rPr>
              <w:t>,</w:t>
            </w:r>
            <w:r w:rsidRPr="0094014D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A4E" w:rsidRPr="0094014D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4" w:type="dxa"/>
              <w:bottom w:w="0" w:type="dxa"/>
              <w:right w:w="34" w:type="dxa"/>
            </w:tcMar>
          </w:tcPr>
          <w:p w:rsidR="00735A4E" w:rsidRPr="00823C7B" w:rsidRDefault="00735A4E" w:rsidP="005A403A">
            <w:pPr>
              <w:jc w:val="center"/>
              <w:rPr>
                <w:sz w:val="20"/>
                <w:szCs w:val="20"/>
              </w:rPr>
            </w:pPr>
            <w:r w:rsidRPr="0094014D">
              <w:rPr>
                <w:sz w:val="20"/>
                <w:szCs w:val="20"/>
              </w:rPr>
              <w:t>37,65</w:t>
            </w:r>
          </w:p>
        </w:tc>
      </w:tr>
    </w:tbl>
    <w:p w:rsidR="001933F2" w:rsidRPr="003313D6" w:rsidRDefault="001933F2" w:rsidP="003435D3">
      <w:pPr>
        <w:tabs>
          <w:tab w:val="left" w:pos="709"/>
        </w:tabs>
        <w:jc w:val="both"/>
        <w:rPr>
          <w:sz w:val="6"/>
          <w:szCs w:val="16"/>
        </w:rPr>
      </w:pPr>
    </w:p>
    <w:sectPr w:rsidR="001933F2" w:rsidRPr="003313D6" w:rsidSect="00F703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21" w:rsidRDefault="00D64221" w:rsidP="006D52D7">
      <w:r>
        <w:separator/>
      </w:r>
    </w:p>
  </w:endnote>
  <w:endnote w:type="continuationSeparator" w:id="0">
    <w:p w:rsidR="00D64221" w:rsidRDefault="00D64221" w:rsidP="006D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21" w:rsidRDefault="00D64221" w:rsidP="006D52D7">
      <w:r>
        <w:separator/>
      </w:r>
    </w:p>
  </w:footnote>
  <w:footnote w:type="continuationSeparator" w:id="0">
    <w:p w:rsidR="00D64221" w:rsidRDefault="00D64221" w:rsidP="006D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38107"/>
      <w:docPartObj>
        <w:docPartGallery w:val="Page Numbers (Top of Page)"/>
        <w:docPartUnique/>
      </w:docPartObj>
    </w:sdtPr>
    <w:sdtEndPr/>
    <w:sdtContent>
      <w:p w:rsidR="007642CF" w:rsidRDefault="00337145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2CF" w:rsidRDefault="007642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C15"/>
    <w:multiLevelType w:val="multilevel"/>
    <w:tmpl w:val="A8CE566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1">
    <w:nsid w:val="0C716B5E"/>
    <w:multiLevelType w:val="hybridMultilevel"/>
    <w:tmpl w:val="421698F8"/>
    <w:lvl w:ilvl="0" w:tplc="BC1AAAC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19017A"/>
    <w:multiLevelType w:val="hybridMultilevel"/>
    <w:tmpl w:val="105AB088"/>
    <w:lvl w:ilvl="0" w:tplc="BFCC8B1A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20871AAB"/>
    <w:multiLevelType w:val="hybridMultilevel"/>
    <w:tmpl w:val="A26C71FA"/>
    <w:lvl w:ilvl="0" w:tplc="A29CED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23C4"/>
    <w:multiLevelType w:val="hybridMultilevel"/>
    <w:tmpl w:val="F606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A7F09"/>
    <w:multiLevelType w:val="hybridMultilevel"/>
    <w:tmpl w:val="861E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D3CCA"/>
    <w:multiLevelType w:val="hybridMultilevel"/>
    <w:tmpl w:val="A26C71FA"/>
    <w:lvl w:ilvl="0" w:tplc="A29CED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24AF"/>
    <w:multiLevelType w:val="multilevel"/>
    <w:tmpl w:val="A26C71F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856"/>
    <w:multiLevelType w:val="hybridMultilevel"/>
    <w:tmpl w:val="503A410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0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AA5FC3"/>
    <w:multiLevelType w:val="multilevel"/>
    <w:tmpl w:val="1D06C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7DC"/>
    <w:rsid w:val="00000BA6"/>
    <w:rsid w:val="0001534D"/>
    <w:rsid w:val="00050711"/>
    <w:rsid w:val="00053EDB"/>
    <w:rsid w:val="00053F89"/>
    <w:rsid w:val="00056EBC"/>
    <w:rsid w:val="00063685"/>
    <w:rsid w:val="00084392"/>
    <w:rsid w:val="00093315"/>
    <w:rsid w:val="00095509"/>
    <w:rsid w:val="00096388"/>
    <w:rsid w:val="000B121E"/>
    <w:rsid w:val="000C5066"/>
    <w:rsid w:val="000C569E"/>
    <w:rsid w:val="000C68EF"/>
    <w:rsid w:val="000D7022"/>
    <w:rsid w:val="000E3137"/>
    <w:rsid w:val="000F1B0C"/>
    <w:rsid w:val="000F3A60"/>
    <w:rsid w:val="00105CF9"/>
    <w:rsid w:val="00116075"/>
    <w:rsid w:val="00121B05"/>
    <w:rsid w:val="00126A12"/>
    <w:rsid w:val="00157DC9"/>
    <w:rsid w:val="00160138"/>
    <w:rsid w:val="00161FC9"/>
    <w:rsid w:val="00175ED2"/>
    <w:rsid w:val="00177728"/>
    <w:rsid w:val="0018618F"/>
    <w:rsid w:val="001919BD"/>
    <w:rsid w:val="001933F2"/>
    <w:rsid w:val="0019391F"/>
    <w:rsid w:val="0019465F"/>
    <w:rsid w:val="001A1964"/>
    <w:rsid w:val="001A49C1"/>
    <w:rsid w:val="001A523B"/>
    <w:rsid w:val="001B0C37"/>
    <w:rsid w:val="001B7A53"/>
    <w:rsid w:val="001B7EF7"/>
    <w:rsid w:val="001D32A4"/>
    <w:rsid w:val="001D4CC0"/>
    <w:rsid w:val="001E7C2F"/>
    <w:rsid w:val="001F2779"/>
    <w:rsid w:val="00201EF5"/>
    <w:rsid w:val="00207639"/>
    <w:rsid w:val="00213B63"/>
    <w:rsid w:val="002155E2"/>
    <w:rsid w:val="00216FCA"/>
    <w:rsid w:val="002204A2"/>
    <w:rsid w:val="0022251D"/>
    <w:rsid w:val="00224757"/>
    <w:rsid w:val="00226976"/>
    <w:rsid w:val="00235D9D"/>
    <w:rsid w:val="00242CAE"/>
    <w:rsid w:val="0024645A"/>
    <w:rsid w:val="002467B3"/>
    <w:rsid w:val="00260DFB"/>
    <w:rsid w:val="00266432"/>
    <w:rsid w:val="00285128"/>
    <w:rsid w:val="0029028E"/>
    <w:rsid w:val="00297C47"/>
    <w:rsid w:val="00297CD3"/>
    <w:rsid w:val="002A73F9"/>
    <w:rsid w:val="002B245F"/>
    <w:rsid w:val="002C20E2"/>
    <w:rsid w:val="002D1B88"/>
    <w:rsid w:val="002D6413"/>
    <w:rsid w:val="002E224A"/>
    <w:rsid w:val="002E24B8"/>
    <w:rsid w:val="002E5C1D"/>
    <w:rsid w:val="002F36DE"/>
    <w:rsid w:val="002F6713"/>
    <w:rsid w:val="00303362"/>
    <w:rsid w:val="00305599"/>
    <w:rsid w:val="00305B69"/>
    <w:rsid w:val="003062EB"/>
    <w:rsid w:val="0031251D"/>
    <w:rsid w:val="0031288C"/>
    <w:rsid w:val="003211DC"/>
    <w:rsid w:val="003224BA"/>
    <w:rsid w:val="00327770"/>
    <w:rsid w:val="003313D6"/>
    <w:rsid w:val="00337145"/>
    <w:rsid w:val="003435D3"/>
    <w:rsid w:val="003520DC"/>
    <w:rsid w:val="00352DE8"/>
    <w:rsid w:val="003548A7"/>
    <w:rsid w:val="003551D4"/>
    <w:rsid w:val="003701AE"/>
    <w:rsid w:val="00370F5C"/>
    <w:rsid w:val="00372201"/>
    <w:rsid w:val="00390701"/>
    <w:rsid w:val="00391AD6"/>
    <w:rsid w:val="00394388"/>
    <w:rsid w:val="00396D95"/>
    <w:rsid w:val="003A3B11"/>
    <w:rsid w:val="003A5F36"/>
    <w:rsid w:val="003A6355"/>
    <w:rsid w:val="003D3617"/>
    <w:rsid w:val="003D3A27"/>
    <w:rsid w:val="003D3D1B"/>
    <w:rsid w:val="0041084A"/>
    <w:rsid w:val="00413A63"/>
    <w:rsid w:val="00417527"/>
    <w:rsid w:val="00422907"/>
    <w:rsid w:val="0043041F"/>
    <w:rsid w:val="00435609"/>
    <w:rsid w:val="0045603A"/>
    <w:rsid w:val="00463B77"/>
    <w:rsid w:val="00492008"/>
    <w:rsid w:val="004B0A42"/>
    <w:rsid w:val="004B3B8E"/>
    <w:rsid w:val="004B42EB"/>
    <w:rsid w:val="004C758B"/>
    <w:rsid w:val="004D24AB"/>
    <w:rsid w:val="004E50AD"/>
    <w:rsid w:val="004F49A6"/>
    <w:rsid w:val="004F7D67"/>
    <w:rsid w:val="00500CDF"/>
    <w:rsid w:val="00505813"/>
    <w:rsid w:val="0050640B"/>
    <w:rsid w:val="00515A91"/>
    <w:rsid w:val="00520722"/>
    <w:rsid w:val="00522005"/>
    <w:rsid w:val="0052466E"/>
    <w:rsid w:val="00533A92"/>
    <w:rsid w:val="005358F2"/>
    <w:rsid w:val="00545FA0"/>
    <w:rsid w:val="005505CF"/>
    <w:rsid w:val="00564BF3"/>
    <w:rsid w:val="00567637"/>
    <w:rsid w:val="005764D6"/>
    <w:rsid w:val="005858F5"/>
    <w:rsid w:val="00587B41"/>
    <w:rsid w:val="00592E49"/>
    <w:rsid w:val="005A0312"/>
    <w:rsid w:val="005A26B8"/>
    <w:rsid w:val="005A3313"/>
    <w:rsid w:val="005A5AA0"/>
    <w:rsid w:val="005C14D5"/>
    <w:rsid w:val="005D0F31"/>
    <w:rsid w:val="005D6F97"/>
    <w:rsid w:val="005E4D2C"/>
    <w:rsid w:val="006125EB"/>
    <w:rsid w:val="00612740"/>
    <w:rsid w:val="006154B6"/>
    <w:rsid w:val="00617AD9"/>
    <w:rsid w:val="00622EDD"/>
    <w:rsid w:val="0062374E"/>
    <w:rsid w:val="006237DC"/>
    <w:rsid w:val="006308A5"/>
    <w:rsid w:val="006309EA"/>
    <w:rsid w:val="00633777"/>
    <w:rsid w:val="00634046"/>
    <w:rsid w:val="00635560"/>
    <w:rsid w:val="00637898"/>
    <w:rsid w:val="00660BBD"/>
    <w:rsid w:val="006635B7"/>
    <w:rsid w:val="0067092B"/>
    <w:rsid w:val="00672A7D"/>
    <w:rsid w:val="00674DCE"/>
    <w:rsid w:val="00685C34"/>
    <w:rsid w:val="006A0E4B"/>
    <w:rsid w:val="006A1A0A"/>
    <w:rsid w:val="006A65CA"/>
    <w:rsid w:val="006A78B2"/>
    <w:rsid w:val="006C09C1"/>
    <w:rsid w:val="006D1F4D"/>
    <w:rsid w:val="006D351C"/>
    <w:rsid w:val="006D52D7"/>
    <w:rsid w:val="006D5446"/>
    <w:rsid w:val="006D78D2"/>
    <w:rsid w:val="006E6870"/>
    <w:rsid w:val="006F15E2"/>
    <w:rsid w:val="007035F7"/>
    <w:rsid w:val="00704CA4"/>
    <w:rsid w:val="00707929"/>
    <w:rsid w:val="00712751"/>
    <w:rsid w:val="00723635"/>
    <w:rsid w:val="00725926"/>
    <w:rsid w:val="00735A4E"/>
    <w:rsid w:val="00744E88"/>
    <w:rsid w:val="00746501"/>
    <w:rsid w:val="00751BAA"/>
    <w:rsid w:val="007530E5"/>
    <w:rsid w:val="00755B44"/>
    <w:rsid w:val="00757765"/>
    <w:rsid w:val="0076021D"/>
    <w:rsid w:val="007642CF"/>
    <w:rsid w:val="007653AD"/>
    <w:rsid w:val="00775411"/>
    <w:rsid w:val="00786865"/>
    <w:rsid w:val="007870FB"/>
    <w:rsid w:val="0079629D"/>
    <w:rsid w:val="007979FC"/>
    <w:rsid w:val="007A6458"/>
    <w:rsid w:val="007B2659"/>
    <w:rsid w:val="007B6371"/>
    <w:rsid w:val="007C1259"/>
    <w:rsid w:val="007C61D4"/>
    <w:rsid w:val="007C7954"/>
    <w:rsid w:val="007D4EAC"/>
    <w:rsid w:val="007D6602"/>
    <w:rsid w:val="007F2F2D"/>
    <w:rsid w:val="007F4FA3"/>
    <w:rsid w:val="00812443"/>
    <w:rsid w:val="00820A39"/>
    <w:rsid w:val="00823C7B"/>
    <w:rsid w:val="00834820"/>
    <w:rsid w:val="0083534C"/>
    <w:rsid w:val="008452EC"/>
    <w:rsid w:val="00847D8C"/>
    <w:rsid w:val="00855411"/>
    <w:rsid w:val="00860848"/>
    <w:rsid w:val="00861F4B"/>
    <w:rsid w:val="008632BC"/>
    <w:rsid w:val="008655E7"/>
    <w:rsid w:val="00875022"/>
    <w:rsid w:val="008761F1"/>
    <w:rsid w:val="0088097C"/>
    <w:rsid w:val="00887623"/>
    <w:rsid w:val="00892C6D"/>
    <w:rsid w:val="008A32D8"/>
    <w:rsid w:val="008A5062"/>
    <w:rsid w:val="008B189F"/>
    <w:rsid w:val="008B2122"/>
    <w:rsid w:val="008B6D2C"/>
    <w:rsid w:val="008C72AA"/>
    <w:rsid w:val="008E552E"/>
    <w:rsid w:val="00912C71"/>
    <w:rsid w:val="00913309"/>
    <w:rsid w:val="009151E7"/>
    <w:rsid w:val="009155D4"/>
    <w:rsid w:val="00915852"/>
    <w:rsid w:val="009166FB"/>
    <w:rsid w:val="009173E4"/>
    <w:rsid w:val="0094029D"/>
    <w:rsid w:val="0094440C"/>
    <w:rsid w:val="00944692"/>
    <w:rsid w:val="0094537F"/>
    <w:rsid w:val="00946354"/>
    <w:rsid w:val="009514C7"/>
    <w:rsid w:val="00953EE0"/>
    <w:rsid w:val="00972C9B"/>
    <w:rsid w:val="00984820"/>
    <w:rsid w:val="00985C26"/>
    <w:rsid w:val="0099121E"/>
    <w:rsid w:val="009A33DA"/>
    <w:rsid w:val="009C14E2"/>
    <w:rsid w:val="009D60BD"/>
    <w:rsid w:val="009E4BED"/>
    <w:rsid w:val="009E7D09"/>
    <w:rsid w:val="009F338D"/>
    <w:rsid w:val="00A072B5"/>
    <w:rsid w:val="00A11546"/>
    <w:rsid w:val="00A123D6"/>
    <w:rsid w:val="00A15F10"/>
    <w:rsid w:val="00A2020D"/>
    <w:rsid w:val="00A26333"/>
    <w:rsid w:val="00A26802"/>
    <w:rsid w:val="00A36820"/>
    <w:rsid w:val="00A376DD"/>
    <w:rsid w:val="00A45E1D"/>
    <w:rsid w:val="00A51C58"/>
    <w:rsid w:val="00A65273"/>
    <w:rsid w:val="00A712D9"/>
    <w:rsid w:val="00A7604A"/>
    <w:rsid w:val="00A90A15"/>
    <w:rsid w:val="00A94F4C"/>
    <w:rsid w:val="00AA1EB4"/>
    <w:rsid w:val="00AA270B"/>
    <w:rsid w:val="00AA77F0"/>
    <w:rsid w:val="00AC14E0"/>
    <w:rsid w:val="00AD7186"/>
    <w:rsid w:val="00AD73F2"/>
    <w:rsid w:val="00AE13B2"/>
    <w:rsid w:val="00AE1439"/>
    <w:rsid w:val="00AE2DA2"/>
    <w:rsid w:val="00AE5FDA"/>
    <w:rsid w:val="00AF141F"/>
    <w:rsid w:val="00AF2EC5"/>
    <w:rsid w:val="00AF5F3F"/>
    <w:rsid w:val="00B025F0"/>
    <w:rsid w:val="00B02E18"/>
    <w:rsid w:val="00B126D2"/>
    <w:rsid w:val="00B23D7A"/>
    <w:rsid w:val="00B24942"/>
    <w:rsid w:val="00B2560B"/>
    <w:rsid w:val="00B31965"/>
    <w:rsid w:val="00B60C2A"/>
    <w:rsid w:val="00B61F96"/>
    <w:rsid w:val="00B73DA9"/>
    <w:rsid w:val="00B7694B"/>
    <w:rsid w:val="00B80C23"/>
    <w:rsid w:val="00B816B3"/>
    <w:rsid w:val="00B860D0"/>
    <w:rsid w:val="00B87D56"/>
    <w:rsid w:val="00BA269E"/>
    <w:rsid w:val="00BA2CEF"/>
    <w:rsid w:val="00BC0457"/>
    <w:rsid w:val="00BC118A"/>
    <w:rsid w:val="00BC6488"/>
    <w:rsid w:val="00BC708E"/>
    <w:rsid w:val="00BD3937"/>
    <w:rsid w:val="00BD393E"/>
    <w:rsid w:val="00BD5828"/>
    <w:rsid w:val="00BD655E"/>
    <w:rsid w:val="00BE2B05"/>
    <w:rsid w:val="00BF1C06"/>
    <w:rsid w:val="00C000EA"/>
    <w:rsid w:val="00C04222"/>
    <w:rsid w:val="00C05DFD"/>
    <w:rsid w:val="00C24432"/>
    <w:rsid w:val="00C304B5"/>
    <w:rsid w:val="00C32235"/>
    <w:rsid w:val="00C33800"/>
    <w:rsid w:val="00C4166B"/>
    <w:rsid w:val="00C6362D"/>
    <w:rsid w:val="00C63D29"/>
    <w:rsid w:val="00C672F0"/>
    <w:rsid w:val="00C67686"/>
    <w:rsid w:val="00C936F8"/>
    <w:rsid w:val="00C97241"/>
    <w:rsid w:val="00C97861"/>
    <w:rsid w:val="00CB2063"/>
    <w:rsid w:val="00CB586C"/>
    <w:rsid w:val="00CB6E68"/>
    <w:rsid w:val="00CB732A"/>
    <w:rsid w:val="00CC0715"/>
    <w:rsid w:val="00CC0751"/>
    <w:rsid w:val="00CC1054"/>
    <w:rsid w:val="00CD527A"/>
    <w:rsid w:val="00CF29C2"/>
    <w:rsid w:val="00CF4C18"/>
    <w:rsid w:val="00D0104F"/>
    <w:rsid w:val="00D202BF"/>
    <w:rsid w:val="00D22D32"/>
    <w:rsid w:val="00D34DC9"/>
    <w:rsid w:val="00D43846"/>
    <w:rsid w:val="00D57DD4"/>
    <w:rsid w:val="00D64221"/>
    <w:rsid w:val="00D67485"/>
    <w:rsid w:val="00D75AC5"/>
    <w:rsid w:val="00D764EE"/>
    <w:rsid w:val="00D8209C"/>
    <w:rsid w:val="00D842FD"/>
    <w:rsid w:val="00D916F0"/>
    <w:rsid w:val="00D95876"/>
    <w:rsid w:val="00DB2F8F"/>
    <w:rsid w:val="00DB4D68"/>
    <w:rsid w:val="00DB4FE0"/>
    <w:rsid w:val="00DB7C87"/>
    <w:rsid w:val="00DC4466"/>
    <w:rsid w:val="00DD7926"/>
    <w:rsid w:val="00DE072A"/>
    <w:rsid w:val="00DE1FC4"/>
    <w:rsid w:val="00DE6173"/>
    <w:rsid w:val="00DE77AA"/>
    <w:rsid w:val="00DE7F60"/>
    <w:rsid w:val="00DF0196"/>
    <w:rsid w:val="00DF1053"/>
    <w:rsid w:val="00DF21D9"/>
    <w:rsid w:val="00E161A6"/>
    <w:rsid w:val="00E24422"/>
    <w:rsid w:val="00E3352C"/>
    <w:rsid w:val="00E3412F"/>
    <w:rsid w:val="00E37C76"/>
    <w:rsid w:val="00E40D4A"/>
    <w:rsid w:val="00E425FC"/>
    <w:rsid w:val="00E4769E"/>
    <w:rsid w:val="00E50674"/>
    <w:rsid w:val="00E62172"/>
    <w:rsid w:val="00E76E03"/>
    <w:rsid w:val="00E76FD2"/>
    <w:rsid w:val="00E80576"/>
    <w:rsid w:val="00E83155"/>
    <w:rsid w:val="00E846EE"/>
    <w:rsid w:val="00E9435C"/>
    <w:rsid w:val="00EA32B8"/>
    <w:rsid w:val="00EC383C"/>
    <w:rsid w:val="00ED37FE"/>
    <w:rsid w:val="00EE6857"/>
    <w:rsid w:val="00F17E5D"/>
    <w:rsid w:val="00F218F0"/>
    <w:rsid w:val="00F3187A"/>
    <w:rsid w:val="00F42D42"/>
    <w:rsid w:val="00F50EC8"/>
    <w:rsid w:val="00F51D0F"/>
    <w:rsid w:val="00F51FC7"/>
    <w:rsid w:val="00F53D99"/>
    <w:rsid w:val="00F62506"/>
    <w:rsid w:val="00F63B48"/>
    <w:rsid w:val="00F6783D"/>
    <w:rsid w:val="00F70369"/>
    <w:rsid w:val="00F80C61"/>
    <w:rsid w:val="00F83930"/>
    <w:rsid w:val="00F87BB7"/>
    <w:rsid w:val="00FA4092"/>
    <w:rsid w:val="00FC265D"/>
    <w:rsid w:val="00FC6E3D"/>
    <w:rsid w:val="00FD3D9F"/>
    <w:rsid w:val="00FD5269"/>
    <w:rsid w:val="00FE2637"/>
    <w:rsid w:val="00FE6149"/>
    <w:rsid w:val="00FE7B0F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0C3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B0C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32D8"/>
    <w:pPr>
      <w:ind w:left="720"/>
      <w:contextualSpacing/>
    </w:pPr>
  </w:style>
  <w:style w:type="paragraph" w:customStyle="1" w:styleId="ConsPlusCell">
    <w:name w:val="ConsPlusCell"/>
    <w:uiPriority w:val="99"/>
    <w:rsid w:val="001933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056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56E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33800"/>
    <w:rPr>
      <w:color w:val="0000FF" w:themeColor="hyperlink"/>
      <w:u w:val="single"/>
    </w:rPr>
  </w:style>
  <w:style w:type="paragraph" w:styleId="a9">
    <w:name w:val="Normal (Web)"/>
    <w:basedOn w:val="a"/>
    <w:rsid w:val="000F1B0C"/>
    <w:pPr>
      <w:suppressAutoHyphens/>
      <w:spacing w:before="280" w:after="280" w:line="252" w:lineRule="auto"/>
      <w:jc w:val="both"/>
    </w:pPr>
    <w:rPr>
      <w:rFonts w:ascii="Courier New" w:hAnsi="Courier New" w:cs="Courier New"/>
      <w:sz w:val="22"/>
      <w:szCs w:val="22"/>
      <w:lang w:eastAsia="ar-SA"/>
    </w:rPr>
  </w:style>
  <w:style w:type="table" w:styleId="aa">
    <w:name w:val="Table Grid"/>
    <w:basedOn w:val="a1"/>
    <w:uiPriority w:val="59"/>
    <w:rsid w:val="00622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D52D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D52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D52D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642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64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42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42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USN Team</cp:lastModifiedBy>
  <cp:revision>35</cp:revision>
  <cp:lastPrinted>2022-05-18T23:25:00Z</cp:lastPrinted>
  <dcterms:created xsi:type="dcterms:W3CDTF">2021-08-24T02:04:00Z</dcterms:created>
  <dcterms:modified xsi:type="dcterms:W3CDTF">2022-05-19T08:15:00Z</dcterms:modified>
</cp:coreProperties>
</file>